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55" w:rsidRDefault="00350D55" w:rsidP="00350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MODALS</w:t>
      </w:r>
    </w:p>
    <w:p w:rsidR="00FF0E1E" w:rsidRPr="00A9776E" w:rsidRDefault="00A9776E" w:rsidP="00FF0E1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I. THE „EXPERTS” GROUPS</w:t>
      </w:r>
    </w:p>
    <w:p w:rsidR="00FF0E1E" w:rsidRPr="00A9776E" w:rsidRDefault="00A9776E" w:rsidP="00FF0E1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levii sunt împărțiți în grupuri și primesc o serie de exerciții de lucrat în grup pentru a-ș</w:t>
      </w:r>
      <w:r w:rsidR="00350D55" w:rsidRPr="00A9776E">
        <w:rPr>
          <w:rFonts w:ascii="Times New Roman" w:hAnsi="Times New Roman" w:cs="Times New Roman"/>
          <w:sz w:val="24"/>
          <w:szCs w:val="24"/>
          <w:lang w:val="ro-RO"/>
        </w:rPr>
        <w:t>i aminti modul de folosire al unui verb modal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50D55" w:rsidRPr="00A9776E" w:rsidRDefault="00350D55" w:rsidP="00FF0E1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9776E">
        <w:rPr>
          <w:lang w:val="ro-RO"/>
        </w:rPr>
        <w:t>(</w:t>
      </w:r>
      <w:r w:rsidR="00A9776E">
        <w:rPr>
          <w:rFonts w:ascii="Times New Roman" w:hAnsi="Times New Roman" w:cs="Times New Roman"/>
          <w:sz w:val="24"/>
          <w:szCs w:val="24"/>
          <w:lang w:val="ro-RO"/>
        </w:rPr>
        <w:t>atasez fiș</w:t>
      </w:r>
      <w:r w:rsidRPr="00A9776E">
        <w:rPr>
          <w:rFonts w:ascii="Times New Roman" w:hAnsi="Times New Roman" w:cs="Times New Roman"/>
          <w:sz w:val="24"/>
          <w:szCs w:val="24"/>
          <w:lang w:val="ro-RO"/>
        </w:rPr>
        <w:t>el</w:t>
      </w:r>
      <w:r w:rsidR="00A9776E">
        <w:rPr>
          <w:rFonts w:ascii="Times New Roman" w:hAnsi="Times New Roman" w:cs="Times New Roman"/>
          <w:sz w:val="24"/>
          <w:szCs w:val="24"/>
          <w:lang w:val="ro-RO"/>
        </w:rPr>
        <w:t>e de lucru pentru fiecare grup î</w:t>
      </w:r>
      <w:r w:rsidRPr="00A9776E">
        <w:rPr>
          <w:rFonts w:ascii="Times New Roman" w:hAnsi="Times New Roman" w:cs="Times New Roman"/>
          <w:sz w:val="24"/>
          <w:szCs w:val="24"/>
          <w:lang w:val="ro-RO"/>
        </w:rPr>
        <w:t>n parte)</w:t>
      </w:r>
    </w:p>
    <w:p w:rsidR="00350D55" w:rsidRPr="00A9776E" w:rsidRDefault="00A9776E" w:rsidP="00FF0E1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350D55" w:rsidRPr="00A9776E">
        <w:rPr>
          <w:rFonts w:ascii="Times New Roman" w:hAnsi="Times New Roman" w:cs="Times New Roman"/>
          <w:sz w:val="24"/>
          <w:szCs w:val="24"/>
          <w:lang w:val="ro-RO"/>
        </w:rPr>
        <w:t>a fiecare 5 minute, din fiecare grup, va ple</w:t>
      </w:r>
      <w:r>
        <w:rPr>
          <w:rFonts w:ascii="Times New Roman" w:hAnsi="Times New Roman" w:cs="Times New Roman"/>
          <w:sz w:val="24"/>
          <w:szCs w:val="24"/>
          <w:lang w:val="ro-RO"/>
        </w:rPr>
        <w:t>ca un expert spre un alt grup, î</w:t>
      </w:r>
      <w:r w:rsidR="00350D55" w:rsidRPr="00A9776E">
        <w:rPr>
          <w:rFonts w:ascii="Times New Roman" w:hAnsi="Times New Roman" w:cs="Times New Roman"/>
          <w:sz w:val="24"/>
          <w:szCs w:val="24"/>
          <w:lang w:val="ro-RO"/>
        </w:rPr>
        <w:t>n sensul acelor de ceasornic, pentru a le explica verbul modal cu care au luc</w:t>
      </w:r>
      <w:r>
        <w:rPr>
          <w:rFonts w:ascii="Times New Roman" w:hAnsi="Times New Roman" w:cs="Times New Roman"/>
          <w:sz w:val="24"/>
          <w:szCs w:val="24"/>
          <w:lang w:val="ro-RO"/>
        </w:rPr>
        <w:t>rat. Vor face schimb de informații și își vor aminti împreuna noț</w:t>
      </w:r>
      <w:r w:rsidR="00350D55" w:rsidRPr="00A9776E">
        <w:rPr>
          <w:rFonts w:ascii="Times New Roman" w:hAnsi="Times New Roman" w:cs="Times New Roman"/>
          <w:sz w:val="24"/>
          <w:szCs w:val="24"/>
          <w:lang w:val="ro-RO"/>
        </w:rPr>
        <w:t>iunile studiate.</w:t>
      </w:r>
    </w:p>
    <w:p w:rsidR="00350D55" w:rsidRPr="00A9776E" w:rsidRDefault="00350D55" w:rsidP="00FF0E1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F0E1E" w:rsidRPr="00A9776E" w:rsidRDefault="00350D55" w:rsidP="00FF0E1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977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II. </w:t>
      </w:r>
      <w:r w:rsidR="00850BD6">
        <w:rPr>
          <w:rFonts w:ascii="Times New Roman" w:hAnsi="Times New Roman" w:cs="Times New Roman"/>
          <w:b/>
          <w:sz w:val="24"/>
          <w:szCs w:val="24"/>
          <w:lang w:val="ro-RO"/>
        </w:rPr>
        <w:t>QUIZZIZ</w:t>
      </w:r>
      <w:r w:rsidR="00192A30" w:rsidRPr="00A977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GAME </w:t>
      </w:r>
    </w:p>
    <w:p w:rsidR="00A9776E" w:rsidRPr="00850BD6" w:rsidRDefault="00A9776E" w:rsidP="00FF0E1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>upă ce ș</w:t>
      </w:r>
      <w:r w:rsidR="00350D55" w:rsidRPr="00A9776E">
        <w:rPr>
          <w:rFonts w:ascii="Times New Roman" w:hAnsi="Times New Roman" w:cs="Times New Roman"/>
          <w:sz w:val="24"/>
          <w:szCs w:val="24"/>
          <w:lang w:val="ro-RO"/>
        </w:rPr>
        <w:t>i-au reactualiza</w:t>
      </w:r>
      <w:r>
        <w:rPr>
          <w:rFonts w:ascii="Times New Roman" w:hAnsi="Times New Roman" w:cs="Times New Roman"/>
          <w:sz w:val="24"/>
          <w:szCs w:val="24"/>
          <w:lang w:val="ro-RO"/>
        </w:rPr>
        <w:t>t informaț</w:t>
      </w:r>
      <w:r w:rsidR="00350D55" w:rsidRPr="00A9776E">
        <w:rPr>
          <w:rFonts w:ascii="Times New Roman" w:hAnsi="Times New Roman" w:cs="Times New Roman"/>
          <w:sz w:val="24"/>
          <w:szCs w:val="24"/>
          <w:lang w:val="ro-RO"/>
        </w:rPr>
        <w:t>iile, fiecare el</w:t>
      </w:r>
      <w:r>
        <w:rPr>
          <w:rFonts w:ascii="Times New Roman" w:hAnsi="Times New Roman" w:cs="Times New Roman"/>
          <w:sz w:val="24"/>
          <w:szCs w:val="24"/>
          <w:lang w:val="ro-RO"/>
        </w:rPr>
        <w:t>ev va a</w:t>
      </w:r>
      <w:r w:rsidR="00850BD6">
        <w:rPr>
          <w:rFonts w:ascii="Times New Roman" w:hAnsi="Times New Roman" w:cs="Times New Roman"/>
          <w:sz w:val="24"/>
          <w:szCs w:val="24"/>
          <w:lang w:val="ro-RO"/>
        </w:rPr>
        <w:t>ccesa platforma Quizziz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vor alege răspunsul corect pentru fiecare întrebare cuprinsă în jocul accesibil prin</w:t>
      </w:r>
      <w:r w:rsidR="000D7A18">
        <w:rPr>
          <w:rFonts w:ascii="Times New Roman" w:hAnsi="Times New Roman" w:cs="Times New Roman"/>
          <w:sz w:val="24"/>
          <w:szCs w:val="24"/>
          <w:lang w:val="ro-RO"/>
        </w:rPr>
        <w:t xml:space="preserve"> următorul link: </w:t>
      </w:r>
    </w:p>
    <w:p w:rsidR="000D7A18" w:rsidRDefault="000F7D23" w:rsidP="00FF0E1E">
      <w:pPr>
        <w:rPr>
          <w:rFonts w:ascii="Times New Roman" w:hAnsi="Times New Roman" w:cs="Times New Roman"/>
          <w:sz w:val="24"/>
          <w:szCs w:val="24"/>
          <w:lang w:val="ro-RO"/>
        </w:rPr>
      </w:pPr>
      <w:hyperlink r:id="rId6" w:history="1">
        <w:r w:rsidR="00850BD6" w:rsidRPr="00751F85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https://quizizz.com/admin/quiz/62b4500eccb1a1001dd94275/modals</w:t>
        </w:r>
      </w:hyperlink>
    </w:p>
    <w:p w:rsidR="00350D55" w:rsidRDefault="00850BD6" w:rsidP="00FF0E1E">
      <w:p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350D55" w:rsidRPr="00A9776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cest joc ar trebui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să</w:t>
      </w:r>
      <w:r w:rsidR="00192A30" w:rsidRPr="00A9776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le confirme reactualizarea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cunoștinț</w:t>
      </w:r>
      <w:r w:rsidR="00350D55" w:rsidRPr="00A9776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elor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totalitate sau doar parț</w:t>
      </w:r>
      <w:r w:rsidR="00192A30" w:rsidRPr="00A9776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ial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:rsidR="000F7D23" w:rsidRDefault="000F7D23" w:rsidP="00FF0E1E">
      <w:p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0F7D23" w:rsidRDefault="000F7D23" w:rsidP="00FF0E1E">
      <w:pP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F7D2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III. FEEDBACK</w:t>
      </w:r>
    </w:p>
    <w:p w:rsidR="000F7D23" w:rsidRPr="000F7D23" w:rsidRDefault="000F7D23" w:rsidP="00FF0E1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Profesorul propune 4-5 situații în care s-ar putea afla fiecare elev la un moment dat. Situația se prezintă însoțită și de o imagine sugestivă. Ei vor trebui să ofere un răspuns vorbind despre propria experiență și folosind verbele modale potrivite fiecărei situații.</w:t>
      </w:r>
      <w:bookmarkStart w:id="0" w:name="_GoBack"/>
      <w:bookmarkEnd w:id="0"/>
    </w:p>
    <w:p w:rsidR="00192A30" w:rsidRPr="00A9776E" w:rsidRDefault="00192A30" w:rsidP="00FF0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AA36CE" w:rsidRPr="00A9776E" w:rsidRDefault="000F7D23" w:rsidP="00FF0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IV</w:t>
      </w:r>
      <w:r w:rsidR="00192A30" w:rsidRPr="00A9776E">
        <w:rPr>
          <w:rFonts w:ascii="Times New Roman" w:eastAsia="Calibri" w:hAnsi="Times New Roman" w:cs="Times New Roman"/>
          <w:b/>
          <w:sz w:val="24"/>
          <w:szCs w:val="24"/>
          <w:lang w:val="ro-RO"/>
        </w:rPr>
        <w:t>. SELF-EVALUATION</w:t>
      </w:r>
    </w:p>
    <w:p w:rsidR="00AA36CE" w:rsidRPr="00850BD6" w:rsidRDefault="00850BD6" w:rsidP="00850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Elevii vor primi o fișă</w:t>
      </w:r>
      <w:r w:rsidR="00192A30" w:rsidRPr="00850BD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autoevaluare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sub forma unui tabel.</w:t>
      </w:r>
    </w:p>
    <w:p w:rsidR="00192A30" w:rsidRPr="00850BD6" w:rsidRDefault="00850BD6" w:rsidP="00850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În funcție de informațiile cuprinse în tabel, profesorul va ști pe ce anume să insiste ora urmă</w:t>
      </w:r>
      <w:r w:rsidR="00192A30" w:rsidRPr="00850BD6">
        <w:rPr>
          <w:rFonts w:ascii="Times New Roman" w:eastAsia="Calibri" w:hAnsi="Times New Roman" w:cs="Times New Roman"/>
          <w:sz w:val="24"/>
          <w:szCs w:val="24"/>
          <w:lang w:val="ro-RO"/>
        </w:rPr>
        <w:t>toare, pentru c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 toți elevii să înțeleagă</w:t>
      </w:r>
      <w:r w:rsidR="00192A30" w:rsidRPr="00850BD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aceste structuri verbale.</w:t>
      </w:r>
    </w:p>
    <w:p w:rsidR="00192A30" w:rsidRPr="00A9776E" w:rsidRDefault="00192A30" w:rsidP="00192A30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192A30" w:rsidRPr="00A9776E" w:rsidRDefault="00192A30" w:rsidP="00192A30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192A30" w:rsidRPr="00A9776E" w:rsidRDefault="00192A30" w:rsidP="00192A30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192A30" w:rsidRPr="00A9776E" w:rsidRDefault="00192A30" w:rsidP="00192A30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192A30" w:rsidRPr="00A9776E" w:rsidRDefault="00192A30" w:rsidP="00192A30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192A30" w:rsidRPr="00A9776E" w:rsidRDefault="00192A30" w:rsidP="00192A30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192A30" w:rsidRPr="00A9776E" w:rsidRDefault="00192A30" w:rsidP="00192A30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192A30" w:rsidRPr="00A9776E" w:rsidRDefault="00192A30" w:rsidP="00192A30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192A30" w:rsidRPr="00A9776E" w:rsidRDefault="00192A30" w:rsidP="00192A30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A9776E">
        <w:rPr>
          <w:rFonts w:ascii="Times New Roman" w:hAnsi="Times New Roman" w:cs="Times New Roman"/>
          <w:sz w:val="24"/>
          <w:szCs w:val="24"/>
          <w:lang w:val="ro-RO"/>
        </w:rPr>
        <w:t>NAME:</w:t>
      </w:r>
      <w:r w:rsidRPr="00A9776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9776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9776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9776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9776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9776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9776E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192A30" w:rsidRPr="00A9776E" w:rsidRDefault="00192A30" w:rsidP="00192A30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9776E">
        <w:rPr>
          <w:rFonts w:ascii="Times New Roman" w:hAnsi="Times New Roman" w:cs="Times New Roman"/>
          <w:sz w:val="24"/>
          <w:szCs w:val="24"/>
          <w:lang w:val="ro-RO"/>
        </w:rPr>
        <w:t>SELF ASSESSMENT GRID</w:t>
      </w:r>
    </w:p>
    <w:p w:rsidR="00192A30" w:rsidRPr="00A9776E" w:rsidRDefault="00192A30" w:rsidP="00192A30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2891"/>
        <w:gridCol w:w="1869"/>
        <w:gridCol w:w="1866"/>
        <w:gridCol w:w="2044"/>
      </w:tblGrid>
      <w:tr w:rsidR="00192A30" w:rsidRPr="00A9776E" w:rsidTr="004455E7">
        <w:tc>
          <w:tcPr>
            <w:tcW w:w="918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No.</w:t>
            </w:r>
          </w:p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12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A977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ABILITY</w:t>
            </w:r>
          </w:p>
        </w:tc>
        <w:tc>
          <w:tcPr>
            <w:tcW w:w="1915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YES</w:t>
            </w:r>
          </w:p>
        </w:tc>
        <w:tc>
          <w:tcPr>
            <w:tcW w:w="1915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NO</w:t>
            </w:r>
          </w:p>
        </w:tc>
        <w:tc>
          <w:tcPr>
            <w:tcW w:w="1916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A977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OBSERVATIONS</w:t>
            </w:r>
          </w:p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(IF ANY)</w:t>
            </w:r>
          </w:p>
        </w:tc>
      </w:tr>
      <w:tr w:rsidR="00192A30" w:rsidRPr="00A9776E" w:rsidTr="004455E7">
        <w:tc>
          <w:tcPr>
            <w:tcW w:w="918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</w:p>
        </w:tc>
        <w:tc>
          <w:tcPr>
            <w:tcW w:w="2912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can ask permission</w:t>
            </w:r>
          </w:p>
        </w:tc>
        <w:tc>
          <w:tcPr>
            <w:tcW w:w="1915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6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92A30" w:rsidRPr="00A9776E" w:rsidRDefault="00192A30" w:rsidP="004455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30" w:rsidRPr="00A9776E" w:rsidTr="004455E7">
        <w:tc>
          <w:tcPr>
            <w:tcW w:w="918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912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can express possibility/probability</w:t>
            </w:r>
          </w:p>
        </w:tc>
        <w:tc>
          <w:tcPr>
            <w:tcW w:w="1915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6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30" w:rsidRPr="00A9776E" w:rsidTr="004455E7">
        <w:tc>
          <w:tcPr>
            <w:tcW w:w="918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912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can express obligation</w:t>
            </w:r>
          </w:p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can build a rule</w:t>
            </w:r>
          </w:p>
        </w:tc>
        <w:tc>
          <w:tcPr>
            <w:tcW w:w="1915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6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30" w:rsidRPr="00A9776E" w:rsidTr="004455E7">
        <w:tc>
          <w:tcPr>
            <w:tcW w:w="918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912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can offer a piece of advice</w:t>
            </w:r>
          </w:p>
        </w:tc>
        <w:tc>
          <w:tcPr>
            <w:tcW w:w="1915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6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2A30" w:rsidRPr="00A9776E" w:rsidTr="004455E7">
        <w:tc>
          <w:tcPr>
            <w:tcW w:w="918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912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can express necessity</w:t>
            </w:r>
          </w:p>
        </w:tc>
        <w:tc>
          <w:tcPr>
            <w:tcW w:w="1915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6" w:type="dxa"/>
          </w:tcPr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92A30" w:rsidRPr="00A9776E" w:rsidRDefault="00192A30" w:rsidP="00445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192A30" w:rsidRPr="00A9776E" w:rsidRDefault="00192A30" w:rsidP="00192A3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92A30" w:rsidRPr="00A9776E" w:rsidRDefault="00192A30" w:rsidP="00192A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FF0E1E" w:rsidRPr="00A9776E" w:rsidRDefault="00FF0E1E" w:rsidP="00FF0E1E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FF0E1E" w:rsidRPr="00A9776E" w:rsidRDefault="00FF0E1E" w:rsidP="00FF0E1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F0E1E" w:rsidRPr="00A9776E" w:rsidRDefault="00FF0E1E" w:rsidP="00FF0E1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F0E1E" w:rsidRPr="00A9776E" w:rsidRDefault="00FF0E1E" w:rsidP="00FF0E1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F0E1E" w:rsidRPr="00A97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1D48"/>
    <w:multiLevelType w:val="hybridMultilevel"/>
    <w:tmpl w:val="2578F722"/>
    <w:lvl w:ilvl="0" w:tplc="FFFC20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1E"/>
    <w:rsid w:val="000D7A18"/>
    <w:rsid w:val="000F7D23"/>
    <w:rsid w:val="00192A30"/>
    <w:rsid w:val="00350D55"/>
    <w:rsid w:val="003C4B55"/>
    <w:rsid w:val="00850BD6"/>
    <w:rsid w:val="00A9776E"/>
    <w:rsid w:val="00AA36CE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2A30"/>
    <w:pPr>
      <w:ind w:left="720"/>
      <w:contextualSpacing/>
    </w:pPr>
  </w:style>
  <w:style w:type="table" w:styleId="TableGrid">
    <w:name w:val="Table Grid"/>
    <w:basedOn w:val="TableNormal"/>
    <w:uiPriority w:val="59"/>
    <w:rsid w:val="0019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50B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2A30"/>
    <w:pPr>
      <w:ind w:left="720"/>
      <w:contextualSpacing/>
    </w:pPr>
  </w:style>
  <w:style w:type="table" w:styleId="TableGrid">
    <w:name w:val="Table Grid"/>
    <w:basedOn w:val="TableNormal"/>
    <w:uiPriority w:val="59"/>
    <w:rsid w:val="0019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50B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admin/quiz/62b4500eccb1a1001dd94275/moda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georgiana133@outlook.com</dc:creator>
  <cp:lastModifiedBy>georgiana133@outlook.com</cp:lastModifiedBy>
  <cp:revision>6</cp:revision>
  <dcterms:created xsi:type="dcterms:W3CDTF">2022-06-16T09:24:00Z</dcterms:created>
  <dcterms:modified xsi:type="dcterms:W3CDTF">2022-06-23T12:00:00Z</dcterms:modified>
</cp:coreProperties>
</file>